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E6E0" w14:textId="2D85FC4A" w:rsidR="00955094" w:rsidRDefault="00114845" w:rsidP="005C5629">
      <w:pPr>
        <w:rPr>
          <w:b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082C63A0" wp14:editId="29F6A234">
            <wp:extent cx="1076325" cy="1066800"/>
            <wp:effectExtent l="0" t="0" r="9525" b="0"/>
            <wp:docPr id="1" name="Picture 1" descr="cid:image001.png@01D1E299.75994E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1E299.75994E3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04F47" w14:textId="75B97DC1" w:rsidR="003D56C3" w:rsidRPr="005C5629" w:rsidRDefault="008044E1" w:rsidP="00114845">
      <w:pPr>
        <w:jc w:val="center"/>
        <w:rPr>
          <w:b/>
          <w:sz w:val="32"/>
          <w:szCs w:val="32"/>
        </w:rPr>
      </w:pPr>
      <w:r w:rsidRPr="005C5629">
        <w:rPr>
          <w:b/>
          <w:sz w:val="32"/>
          <w:szCs w:val="32"/>
        </w:rPr>
        <w:t>The Easy Lunch Company</w:t>
      </w:r>
    </w:p>
    <w:p w14:paraId="12A9F386" w14:textId="1928EF40" w:rsidR="008044E1" w:rsidRPr="00955094" w:rsidRDefault="008044E1" w:rsidP="00955094">
      <w:pPr>
        <w:jc w:val="center"/>
        <w:rPr>
          <w:b/>
          <w:sz w:val="32"/>
          <w:szCs w:val="32"/>
        </w:rPr>
      </w:pPr>
      <w:r w:rsidRPr="005C5629">
        <w:rPr>
          <w:b/>
          <w:sz w:val="32"/>
          <w:szCs w:val="32"/>
        </w:rPr>
        <w:t>Special Dietary Request form</w:t>
      </w:r>
    </w:p>
    <w:p w14:paraId="1CF016E0" w14:textId="1B129A7D" w:rsidR="008044E1" w:rsidRDefault="008044E1">
      <w:r>
        <w:t>SCHOOL:</w:t>
      </w:r>
    </w:p>
    <w:p w14:paraId="33BD7C76" w14:textId="77777777" w:rsidR="00114845" w:rsidRDefault="00114845"/>
    <w:p w14:paraId="41AA55E2" w14:textId="681A3F49" w:rsidR="008044E1" w:rsidRDefault="008044E1">
      <w:r>
        <w:t>CHILD’S NAME:</w:t>
      </w:r>
      <w:r>
        <w:tab/>
      </w:r>
      <w:r>
        <w:tab/>
      </w:r>
      <w:r>
        <w:tab/>
      </w:r>
      <w:r>
        <w:tab/>
      </w:r>
      <w:r>
        <w:tab/>
      </w:r>
      <w:r>
        <w:tab/>
        <w:t>CHILD’</w:t>
      </w:r>
      <w:r w:rsidR="005C5629">
        <w:t>S YEAR GROUP:</w:t>
      </w:r>
    </w:p>
    <w:p w14:paraId="51FABC32" w14:textId="77777777" w:rsidR="00114845" w:rsidRDefault="00114845"/>
    <w:p w14:paraId="3EAD9605" w14:textId="77777777" w:rsidR="008044E1" w:rsidRDefault="008044E1">
      <w:r>
        <w:t>DOES YOUR CHILD SUFFER FROM AN ALLERGY OR AN INTOLERANCE? PLEASE INDICATE WHICH BY CIRCLING THE WORD.</w:t>
      </w:r>
    </w:p>
    <w:p w14:paraId="24610C45" w14:textId="77777777" w:rsidR="008044E1" w:rsidRDefault="008044E1">
      <w:r>
        <w:t>PLEASE SELECT FROM THE FOLLOWING LIST THE FOODS YOUR CHILD CANNOT EAT:</w:t>
      </w:r>
    </w:p>
    <w:p w14:paraId="3A206D5C" w14:textId="77777777" w:rsidR="008044E1" w:rsidRDefault="008044E1">
      <w:r>
        <w:t>GLUTEN</w:t>
      </w:r>
      <w:r>
        <w:tab/>
      </w:r>
      <w:r>
        <w:tab/>
      </w:r>
      <w:r>
        <w:tab/>
      </w:r>
      <w:r>
        <w:tab/>
      </w:r>
      <w:r>
        <w:tab/>
        <w:t>SOYA</w:t>
      </w:r>
    </w:p>
    <w:p w14:paraId="09104867" w14:textId="77777777" w:rsidR="008044E1" w:rsidRDefault="008044E1">
      <w:r>
        <w:t>WHEAT</w:t>
      </w:r>
      <w:r>
        <w:tab/>
      </w:r>
      <w:r>
        <w:tab/>
      </w:r>
      <w:r>
        <w:tab/>
      </w:r>
      <w:r>
        <w:tab/>
      </w:r>
      <w:r>
        <w:tab/>
      </w:r>
      <w:r>
        <w:tab/>
        <w:t>EGG</w:t>
      </w:r>
    </w:p>
    <w:p w14:paraId="50B6530F" w14:textId="77777777" w:rsidR="005C5629" w:rsidRDefault="008044E1">
      <w:r>
        <w:t xml:space="preserve"> DAIRY</w:t>
      </w:r>
      <w:r>
        <w:tab/>
      </w:r>
      <w:r>
        <w:tab/>
      </w:r>
      <w:r>
        <w:tab/>
      </w:r>
      <w:r>
        <w:tab/>
      </w:r>
      <w:r>
        <w:tab/>
      </w:r>
      <w:r>
        <w:tab/>
        <w:t>FISH (Please specify which)</w:t>
      </w:r>
    </w:p>
    <w:p w14:paraId="7D9D56C3" w14:textId="77777777" w:rsidR="008044E1" w:rsidRDefault="008044E1"/>
    <w:p w14:paraId="181681C2" w14:textId="77777777" w:rsidR="008044E1" w:rsidRDefault="008044E1">
      <w:r>
        <w:t>PLEASE LIST ANY OTHER FOOD/S YOUR CHILD CANNOT EAT WHICH ARE NOT LISTED ABOVE:</w:t>
      </w:r>
    </w:p>
    <w:p w14:paraId="3276548E" w14:textId="77777777" w:rsidR="00B50842" w:rsidRDefault="00B50842"/>
    <w:p w14:paraId="31DCC798" w14:textId="005504B1" w:rsidR="008044E1" w:rsidRPr="001E3FCC" w:rsidRDefault="008044E1">
      <w:pPr>
        <w:rPr>
          <w:color w:val="FF0000"/>
        </w:rPr>
      </w:pPr>
      <w:r>
        <w:t xml:space="preserve"> </w:t>
      </w:r>
      <w:r w:rsidR="00DC6C9C" w:rsidRPr="001E3FCC">
        <w:rPr>
          <w:color w:val="FF0000"/>
        </w:rPr>
        <w:t>YOU MUST</w:t>
      </w:r>
      <w:r w:rsidRPr="001E3FCC">
        <w:rPr>
          <w:color w:val="FF0000"/>
        </w:rPr>
        <w:t xml:space="preserve"> PROVIDE A PHOTO </w:t>
      </w:r>
      <w:r w:rsidR="00B732E2" w:rsidRPr="001E3FCC">
        <w:rPr>
          <w:color w:val="FF0000"/>
        </w:rPr>
        <w:t>IN ORDER TO MAKE</w:t>
      </w:r>
      <w:r w:rsidRPr="001E3FCC">
        <w:rPr>
          <w:color w:val="FF0000"/>
        </w:rPr>
        <w:t xml:space="preserve"> </w:t>
      </w:r>
      <w:r w:rsidR="00B732E2" w:rsidRPr="001E3FCC">
        <w:rPr>
          <w:color w:val="FF0000"/>
        </w:rPr>
        <w:t xml:space="preserve">A CARD SO </w:t>
      </w:r>
      <w:r w:rsidRPr="001E3FCC">
        <w:rPr>
          <w:color w:val="FF0000"/>
        </w:rPr>
        <w:t>YOUR CHILD CAN BE IDENTIFIED BY THE MEAL SERVERS</w:t>
      </w:r>
    </w:p>
    <w:p w14:paraId="5C722C6B" w14:textId="35015AA1" w:rsidR="008044E1" w:rsidRPr="001E3FCC" w:rsidRDefault="008044E1">
      <w:pPr>
        <w:rPr>
          <w:color w:val="FF0000"/>
        </w:rPr>
      </w:pPr>
      <w:r w:rsidRPr="001E3FCC">
        <w:rPr>
          <w:color w:val="FF0000"/>
        </w:rPr>
        <w:t xml:space="preserve"> </w:t>
      </w:r>
      <w:r w:rsidR="00EE6AA1" w:rsidRPr="001E3FCC">
        <w:rPr>
          <w:color w:val="FF0000"/>
        </w:rPr>
        <w:t>YOU MUST</w:t>
      </w:r>
      <w:r w:rsidRPr="001E3FCC">
        <w:rPr>
          <w:color w:val="FF0000"/>
        </w:rPr>
        <w:t xml:space="preserve"> PROVIDE A LETTER F</w:t>
      </w:r>
      <w:r w:rsidR="000E0BE8" w:rsidRPr="001E3FCC">
        <w:rPr>
          <w:color w:val="FF0000"/>
        </w:rPr>
        <w:t>ROM YOUR DOCTOR OR A NUTRITION</w:t>
      </w:r>
      <w:r w:rsidRPr="001E3FCC">
        <w:rPr>
          <w:color w:val="FF0000"/>
        </w:rPr>
        <w:t>IST TO SUPPORT YOUR REQUEST</w:t>
      </w:r>
      <w:r w:rsidR="00EE6AA1" w:rsidRPr="001E3FCC">
        <w:rPr>
          <w:color w:val="FF0000"/>
        </w:rPr>
        <w:t>.  Please attach to this form</w:t>
      </w:r>
      <w:r w:rsidR="00114845" w:rsidRPr="001E3FCC">
        <w:rPr>
          <w:color w:val="FF0000"/>
        </w:rPr>
        <w:t>.</w:t>
      </w:r>
    </w:p>
    <w:p w14:paraId="231EDE1D" w14:textId="77777777" w:rsidR="005C5629" w:rsidRDefault="008044E1">
      <w:r>
        <w:t xml:space="preserve">Once this information is received a date will be set for when your child can begin having hot lunches with us.  No Special Meals will be provided unless a signed form with the above </w:t>
      </w:r>
      <w:r w:rsidR="005C5629">
        <w:t xml:space="preserve">information </w:t>
      </w:r>
      <w:r>
        <w:t>is received by The Easy Lunch Company.</w:t>
      </w:r>
    </w:p>
    <w:p w14:paraId="723BBED2" w14:textId="3F9DE6EC" w:rsidR="005C5629" w:rsidRDefault="005C5629">
      <w:r>
        <w:t>SIGNATURE……………………………………..</w:t>
      </w:r>
      <w:r>
        <w:tab/>
        <w:t>PRINT NAME………………………………</w:t>
      </w:r>
      <w:r>
        <w:tab/>
        <w:t>DATE………………….</w:t>
      </w:r>
    </w:p>
    <w:p w14:paraId="27B0C8A6" w14:textId="77777777" w:rsidR="00C76705" w:rsidRDefault="00C76705"/>
    <w:p w14:paraId="791478A5" w14:textId="08B0BB3B" w:rsidR="005C5629" w:rsidRDefault="005C5629">
      <w:pPr>
        <w:rPr>
          <w:b/>
        </w:rPr>
      </w:pPr>
      <w:r w:rsidRPr="005C5629">
        <w:rPr>
          <w:b/>
        </w:rPr>
        <w:t>PARENT</w:t>
      </w:r>
      <w:r w:rsidR="00C76705">
        <w:rPr>
          <w:b/>
        </w:rPr>
        <w:t xml:space="preserve"> NAME………………………………</w:t>
      </w:r>
      <w:r>
        <w:rPr>
          <w:b/>
        </w:rPr>
        <w:tab/>
        <w:t>PARENT CONTACT NO</w:t>
      </w:r>
      <w:r w:rsidR="00C76705">
        <w:rPr>
          <w:b/>
        </w:rPr>
        <w:t>…………………………………………..</w:t>
      </w:r>
    </w:p>
    <w:p w14:paraId="727129CE" w14:textId="77777777" w:rsidR="00C76705" w:rsidRPr="005C5629" w:rsidRDefault="00C76705">
      <w:pPr>
        <w:rPr>
          <w:b/>
        </w:rPr>
      </w:pPr>
    </w:p>
    <w:p w14:paraId="4D48FE02" w14:textId="77777777" w:rsidR="005C5629" w:rsidRDefault="005C5629">
      <w:r w:rsidRPr="005C5629">
        <w:rPr>
          <w:b/>
        </w:rPr>
        <w:t>A copy of this form will be held by the Easy Lunch Company and the school and will be treated as confidential</w:t>
      </w:r>
      <w:r>
        <w:t>.  Your child’s Special Dietary meals will commence on:</w:t>
      </w:r>
    </w:p>
    <w:sectPr w:rsidR="005C56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4E1"/>
    <w:rsid w:val="000E0BE8"/>
    <w:rsid w:val="00114845"/>
    <w:rsid w:val="001E3FCC"/>
    <w:rsid w:val="003D56C3"/>
    <w:rsid w:val="005C5629"/>
    <w:rsid w:val="005F54F3"/>
    <w:rsid w:val="00604D89"/>
    <w:rsid w:val="007A034F"/>
    <w:rsid w:val="008044E1"/>
    <w:rsid w:val="00851ACF"/>
    <w:rsid w:val="00955094"/>
    <w:rsid w:val="00A828B3"/>
    <w:rsid w:val="00B50842"/>
    <w:rsid w:val="00B732E2"/>
    <w:rsid w:val="00C76705"/>
    <w:rsid w:val="00DC6C9C"/>
    <w:rsid w:val="00EE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FEA62"/>
  <w15:chartTrackingRefBased/>
  <w15:docId w15:val="{722B8E16-F255-432E-85D6-38B3CC7A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07cc2b-d095-4c05-9959-9aa9627cfdc6">
      <Terms xmlns="http://schemas.microsoft.com/office/infopath/2007/PartnerControls"/>
    </lcf76f155ced4ddcb4097134ff3c332f>
    <TaxCatchAll xmlns="9e18c228-33a2-4f4d-9b12-88d25a7fdcc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2FC94474F784D8955E00E88965A59" ma:contentTypeVersion="17" ma:contentTypeDescription="Create a new document." ma:contentTypeScope="" ma:versionID="dc07745c4d69b4baa6ad3043e518ca46">
  <xsd:schema xmlns:xsd="http://www.w3.org/2001/XMLSchema" xmlns:xs="http://www.w3.org/2001/XMLSchema" xmlns:p="http://schemas.microsoft.com/office/2006/metadata/properties" xmlns:ns2="be07cc2b-d095-4c05-9959-9aa9627cfdc6" xmlns:ns3="9e18c228-33a2-4f4d-9b12-88d25a7fdcc1" targetNamespace="http://schemas.microsoft.com/office/2006/metadata/properties" ma:root="true" ma:fieldsID="8da6fa15a49fabc0136752a5f1c2be5e" ns2:_="" ns3:_="">
    <xsd:import namespace="be07cc2b-d095-4c05-9959-9aa9627cfdc6"/>
    <xsd:import namespace="9e18c228-33a2-4f4d-9b12-88d25a7fdc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7cc2b-d095-4c05-9959-9aa9627c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028f033-2a5b-483c-bf22-f1d70e00c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8c228-33a2-4f4d-9b12-88d25a7fdcc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c008c5-8edb-435b-8430-efa7e2c033fe}" ma:internalName="TaxCatchAll" ma:showField="CatchAllData" ma:web="9e18c228-33a2-4f4d-9b12-88d25a7fdc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763FFC-4EBD-48A2-8E0A-C670CD6BB65C}">
  <ds:schemaRefs>
    <ds:schemaRef ds:uri="http://schemas.microsoft.com/office/2006/metadata/properties"/>
    <ds:schemaRef ds:uri="http://schemas.microsoft.com/office/infopath/2007/PartnerControls"/>
    <ds:schemaRef ds:uri="be07cc2b-d095-4c05-9959-9aa9627cfdc6"/>
    <ds:schemaRef ds:uri="9e18c228-33a2-4f4d-9b12-88d25a7fdcc1"/>
  </ds:schemaRefs>
</ds:datastoreItem>
</file>

<file path=customXml/itemProps2.xml><?xml version="1.0" encoding="utf-8"?>
<ds:datastoreItem xmlns:ds="http://schemas.openxmlformats.org/officeDocument/2006/customXml" ds:itemID="{6C02E2EE-52AB-476F-823F-9EB174228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7cc2b-d095-4c05-9959-9aa9627cfdc6"/>
    <ds:schemaRef ds:uri="9e18c228-33a2-4f4d-9b12-88d25a7fd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9A794A-D0AD-4E21-9A86-384B11DBE7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 Lunch Company</dc:creator>
  <cp:keywords/>
  <dc:description/>
  <cp:lastModifiedBy>Emma Treasure</cp:lastModifiedBy>
  <cp:revision>13</cp:revision>
  <cp:lastPrinted>2019-12-11T12:46:00Z</cp:lastPrinted>
  <dcterms:created xsi:type="dcterms:W3CDTF">2017-02-02T13:57:00Z</dcterms:created>
  <dcterms:modified xsi:type="dcterms:W3CDTF">2026-06-12T13:22:00Z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0x0101000892FC94474F784D8955E00E88965A59</vt:lpwstr>
  </property>
  <property fmtid="{D5CDD505-2E9C-101B-9397-08002B2CF9AE}" pid="3" name="Order">
    <vt:r8>38200</vt:r8>
  </property>
  <property fmtid="{D5CDD505-2E9C-101B-9397-08002B2CF9AE}" pid="4" name="MediaServiceImageTags">
    <vt:lpwstr/>
  </property>
</Properties>
</file>